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9A" w:rsidRDefault="005A789A" w:rsidP="005A789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-539115</wp:posOffset>
            </wp:positionV>
            <wp:extent cx="7143750" cy="9944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89A" w:rsidRDefault="005A789A">
      <w:r>
        <w:br w:type="page"/>
      </w:r>
    </w:p>
    <w:p w:rsidR="005A789A" w:rsidRDefault="005A789A"/>
    <w:tbl>
      <w:tblPr>
        <w:tblStyle w:val="a3"/>
        <w:tblW w:w="0" w:type="auto"/>
        <w:tblInd w:w="-885" w:type="dxa"/>
        <w:tblLook w:val="04A0"/>
      </w:tblPr>
      <w:tblGrid>
        <w:gridCol w:w="802"/>
        <w:gridCol w:w="4349"/>
        <w:gridCol w:w="1938"/>
        <w:gridCol w:w="1274"/>
        <w:gridCol w:w="2093"/>
      </w:tblGrid>
      <w:tr w:rsidR="000A3F03" w:rsidRPr="0072735D" w:rsidTr="000A3F03">
        <w:tc>
          <w:tcPr>
            <w:tcW w:w="802" w:type="dxa"/>
          </w:tcPr>
          <w:p w:rsidR="000A3F03" w:rsidRPr="0072735D" w:rsidRDefault="001945DF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349" w:type="dxa"/>
          </w:tcPr>
          <w:p w:rsidR="000A3F03" w:rsidRPr="0072735D" w:rsidRDefault="001945DF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Месячник военно-патриотической работы «Февральский ветер» (по отдельному плану)</w:t>
            </w:r>
          </w:p>
        </w:tc>
        <w:tc>
          <w:tcPr>
            <w:tcW w:w="1938" w:type="dxa"/>
          </w:tcPr>
          <w:p w:rsidR="000A3F03" w:rsidRPr="0072735D" w:rsidRDefault="001945DF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</w:tcPr>
          <w:p w:rsidR="000A3F03" w:rsidRPr="0072735D" w:rsidRDefault="001945DF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0A3F03" w:rsidRPr="0072735D" w:rsidRDefault="001945DF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Учитель физкультуры и ОБЖ</w:t>
            </w:r>
          </w:p>
        </w:tc>
      </w:tr>
      <w:tr w:rsidR="000A3F03" w:rsidRPr="0072735D" w:rsidTr="000A3F03">
        <w:tc>
          <w:tcPr>
            <w:tcW w:w="802" w:type="dxa"/>
          </w:tcPr>
          <w:p w:rsidR="000A3F03" w:rsidRPr="0072735D" w:rsidRDefault="001945DF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349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Неделя памяти Н.И. Рыленкова «Я за это край ходил под пули» (по отдельному плану)</w:t>
            </w:r>
          </w:p>
        </w:tc>
        <w:tc>
          <w:tcPr>
            <w:tcW w:w="1938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1274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Учителя литературы</w:t>
            </w:r>
          </w:p>
        </w:tc>
      </w:tr>
      <w:tr w:rsidR="000A3F03" w:rsidRPr="0072735D" w:rsidTr="000A3F03">
        <w:tc>
          <w:tcPr>
            <w:tcW w:w="802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349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Выставка рисунков «Этих дней не смолкнет слава»</w:t>
            </w:r>
          </w:p>
        </w:tc>
        <w:tc>
          <w:tcPr>
            <w:tcW w:w="1938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274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72735D"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</w:tr>
      <w:tr w:rsidR="000A3F03" w:rsidRPr="0072735D" w:rsidTr="000A3F03">
        <w:tc>
          <w:tcPr>
            <w:tcW w:w="802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349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Историческая игра «Знаешь ли ты историю </w:t>
            </w:r>
            <w:proofErr w:type="spellStart"/>
            <w:r w:rsidRPr="0072735D">
              <w:rPr>
                <w:b w:val="0"/>
                <w:sz w:val="24"/>
                <w:szCs w:val="24"/>
              </w:rPr>
              <w:t>ВОв</w:t>
            </w:r>
            <w:proofErr w:type="spellEnd"/>
            <w:r w:rsidRPr="0072735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 Апрель</w:t>
            </w:r>
          </w:p>
        </w:tc>
        <w:tc>
          <w:tcPr>
            <w:tcW w:w="1274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6-10</w:t>
            </w:r>
          </w:p>
        </w:tc>
        <w:tc>
          <w:tcPr>
            <w:tcW w:w="2093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Учителя истории</w:t>
            </w:r>
          </w:p>
        </w:tc>
      </w:tr>
      <w:tr w:rsidR="000A3F03" w:rsidRPr="0072735D" w:rsidTr="000A3F03">
        <w:tc>
          <w:tcPr>
            <w:tcW w:w="802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349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Изготовление </w:t>
            </w:r>
            <w:proofErr w:type="spellStart"/>
            <w:r w:rsidRPr="0072735D">
              <w:rPr>
                <w:b w:val="0"/>
                <w:sz w:val="24"/>
                <w:szCs w:val="24"/>
              </w:rPr>
              <w:t>лэпбука</w:t>
            </w:r>
            <w:proofErr w:type="spellEnd"/>
            <w:r w:rsidRPr="0072735D">
              <w:rPr>
                <w:b w:val="0"/>
                <w:sz w:val="24"/>
                <w:szCs w:val="24"/>
              </w:rPr>
              <w:t xml:space="preserve"> «Пословицы о войне, чести и доблести»</w:t>
            </w:r>
          </w:p>
        </w:tc>
        <w:tc>
          <w:tcPr>
            <w:tcW w:w="1938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274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1-5</w:t>
            </w:r>
          </w:p>
        </w:tc>
        <w:tc>
          <w:tcPr>
            <w:tcW w:w="2093" w:type="dxa"/>
          </w:tcPr>
          <w:p w:rsidR="000A3F03" w:rsidRPr="0072735D" w:rsidRDefault="008D53E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Старшая вожатая</w:t>
            </w:r>
          </w:p>
        </w:tc>
      </w:tr>
      <w:tr w:rsidR="008D53E3" w:rsidRPr="0072735D" w:rsidTr="000A3F03">
        <w:tc>
          <w:tcPr>
            <w:tcW w:w="802" w:type="dxa"/>
          </w:tcPr>
          <w:p w:rsidR="008D53E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349" w:type="dxa"/>
          </w:tcPr>
          <w:p w:rsidR="008D53E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Акция «Память о Победе в открытках»</w:t>
            </w:r>
          </w:p>
        </w:tc>
        <w:tc>
          <w:tcPr>
            <w:tcW w:w="1938" w:type="dxa"/>
          </w:tcPr>
          <w:p w:rsidR="008D53E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8D53E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8D53E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056BA3" w:rsidRPr="0072735D" w:rsidTr="000A3F03">
        <w:tc>
          <w:tcPr>
            <w:tcW w:w="802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349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Участие в акциях «Георгиевская ленточка», «Бессмертный полк»</w:t>
            </w:r>
          </w:p>
        </w:tc>
        <w:tc>
          <w:tcPr>
            <w:tcW w:w="1938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1274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056BA3" w:rsidRPr="0072735D" w:rsidTr="000A3F03">
        <w:tc>
          <w:tcPr>
            <w:tcW w:w="802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349" w:type="dxa"/>
          </w:tcPr>
          <w:p w:rsidR="00056BA3" w:rsidRPr="0072735D" w:rsidRDefault="00056BA3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«Песни, с которыми мы победили» </w:t>
            </w:r>
            <w:proofErr w:type="gramStart"/>
            <w:r w:rsidRPr="0072735D">
              <w:rPr>
                <w:b w:val="0"/>
                <w:sz w:val="24"/>
                <w:szCs w:val="24"/>
              </w:rPr>
              <w:t>-з</w:t>
            </w:r>
            <w:proofErr w:type="gramEnd"/>
            <w:r w:rsidRPr="0072735D">
              <w:rPr>
                <w:b w:val="0"/>
                <w:sz w:val="24"/>
                <w:szCs w:val="24"/>
              </w:rPr>
              <w:t xml:space="preserve">накомство с патриотическими песнями </w:t>
            </w:r>
          </w:p>
        </w:tc>
        <w:tc>
          <w:tcPr>
            <w:tcW w:w="1938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Февраль - май</w:t>
            </w:r>
          </w:p>
        </w:tc>
        <w:tc>
          <w:tcPr>
            <w:tcW w:w="1274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056BA3" w:rsidRPr="0072735D" w:rsidTr="000A3F03">
        <w:tc>
          <w:tcPr>
            <w:tcW w:w="802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349" w:type="dxa"/>
          </w:tcPr>
          <w:p w:rsidR="00056BA3" w:rsidRPr="0072735D" w:rsidRDefault="00056BA3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Спортивная эстафета «Великий май»</w:t>
            </w:r>
          </w:p>
        </w:tc>
        <w:tc>
          <w:tcPr>
            <w:tcW w:w="1938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Учитель физкультуры</w:t>
            </w:r>
          </w:p>
        </w:tc>
      </w:tr>
      <w:tr w:rsidR="00056BA3" w:rsidRPr="0072735D" w:rsidTr="000A3F03">
        <w:tc>
          <w:tcPr>
            <w:tcW w:w="802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349" w:type="dxa"/>
          </w:tcPr>
          <w:p w:rsidR="00056BA3" w:rsidRPr="0072735D" w:rsidRDefault="00056BA3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Участие в районных спортивных соревнованиях</w:t>
            </w:r>
            <w:r w:rsidR="00B66161">
              <w:rPr>
                <w:b w:val="0"/>
                <w:sz w:val="24"/>
                <w:szCs w:val="24"/>
              </w:rPr>
              <w:t>, конкурсах детского творчества</w:t>
            </w:r>
          </w:p>
        </w:tc>
        <w:tc>
          <w:tcPr>
            <w:tcW w:w="1938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274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Учитель физкультуры</w:t>
            </w:r>
            <w:r w:rsidR="00B66161">
              <w:rPr>
                <w:b w:val="0"/>
                <w:sz w:val="24"/>
                <w:szCs w:val="24"/>
              </w:rPr>
              <w:t>, руководители кружков, классные руководители</w:t>
            </w:r>
          </w:p>
        </w:tc>
      </w:tr>
      <w:tr w:rsidR="00056BA3" w:rsidRPr="0072735D" w:rsidTr="000A3F03">
        <w:tc>
          <w:tcPr>
            <w:tcW w:w="802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349" w:type="dxa"/>
          </w:tcPr>
          <w:p w:rsidR="00056BA3" w:rsidRPr="0072735D" w:rsidRDefault="00056BA3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Тимуровский десант – оказание помощи пожилым людям</w:t>
            </w:r>
          </w:p>
        </w:tc>
        <w:tc>
          <w:tcPr>
            <w:tcW w:w="1938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274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056BA3" w:rsidRPr="0072735D" w:rsidTr="000A3F03">
        <w:tc>
          <w:tcPr>
            <w:tcW w:w="802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349" w:type="dxa"/>
          </w:tcPr>
          <w:p w:rsidR="00056BA3" w:rsidRPr="0072735D" w:rsidRDefault="00056BA3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«Пришла весна – весна Победы» – написание сочинений и эссе</w:t>
            </w:r>
          </w:p>
        </w:tc>
        <w:tc>
          <w:tcPr>
            <w:tcW w:w="1938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274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5-10</w:t>
            </w:r>
          </w:p>
        </w:tc>
        <w:tc>
          <w:tcPr>
            <w:tcW w:w="2093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Учителя русского языка и истории</w:t>
            </w:r>
          </w:p>
        </w:tc>
      </w:tr>
      <w:tr w:rsidR="00056BA3" w:rsidRPr="0072735D" w:rsidTr="000A3F03">
        <w:tc>
          <w:tcPr>
            <w:tcW w:w="802" w:type="dxa"/>
          </w:tcPr>
          <w:p w:rsidR="00056BA3" w:rsidRPr="0072735D" w:rsidRDefault="00056BA3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349" w:type="dxa"/>
          </w:tcPr>
          <w:p w:rsidR="00056BA3" w:rsidRPr="0072735D" w:rsidRDefault="00C24DDE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Оформление уголков славы в классах</w:t>
            </w:r>
          </w:p>
        </w:tc>
        <w:tc>
          <w:tcPr>
            <w:tcW w:w="1938" w:type="dxa"/>
          </w:tcPr>
          <w:p w:rsidR="00056BA3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</w:tcPr>
          <w:p w:rsidR="00056BA3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056BA3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704DC9" w:rsidRPr="0072735D" w:rsidTr="000A3F03">
        <w:tc>
          <w:tcPr>
            <w:tcW w:w="802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349" w:type="dxa"/>
          </w:tcPr>
          <w:p w:rsidR="00704DC9" w:rsidRPr="0072735D" w:rsidRDefault="00704DC9" w:rsidP="00704DC9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Встреча с участником группы «Поиск»</w:t>
            </w:r>
          </w:p>
        </w:tc>
        <w:tc>
          <w:tcPr>
            <w:tcW w:w="1938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Старшая вожатая</w:t>
            </w:r>
          </w:p>
        </w:tc>
      </w:tr>
      <w:tr w:rsidR="0072735D" w:rsidRPr="0072735D" w:rsidTr="000A3F03">
        <w:tc>
          <w:tcPr>
            <w:tcW w:w="802" w:type="dxa"/>
          </w:tcPr>
          <w:p w:rsidR="0072735D" w:rsidRPr="0072735D" w:rsidRDefault="0072735D" w:rsidP="000A3F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349" w:type="dxa"/>
          </w:tcPr>
          <w:p w:rsidR="0072735D" w:rsidRPr="0072735D" w:rsidRDefault="0072735D" w:rsidP="00704DC9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Кинопроект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для старшеклассников «Поговорим о той войне»</w:t>
            </w:r>
          </w:p>
        </w:tc>
        <w:tc>
          <w:tcPr>
            <w:tcW w:w="1938" w:type="dxa"/>
          </w:tcPr>
          <w:p w:rsidR="0072735D" w:rsidRPr="0072735D" w:rsidRDefault="0072735D" w:rsidP="000A3F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- май</w:t>
            </w:r>
          </w:p>
        </w:tc>
        <w:tc>
          <w:tcPr>
            <w:tcW w:w="1274" w:type="dxa"/>
          </w:tcPr>
          <w:p w:rsidR="0072735D" w:rsidRPr="0072735D" w:rsidRDefault="0072735D" w:rsidP="000A3F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8-10</w:t>
            </w:r>
          </w:p>
        </w:tc>
        <w:tc>
          <w:tcPr>
            <w:tcW w:w="2093" w:type="dxa"/>
          </w:tcPr>
          <w:p w:rsidR="0072735D" w:rsidRPr="0072735D" w:rsidRDefault="0072735D" w:rsidP="000A3F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Старшая вожатая</w:t>
            </w:r>
          </w:p>
        </w:tc>
      </w:tr>
      <w:tr w:rsidR="00C24DDE" w:rsidRPr="0072735D" w:rsidTr="000A3F03">
        <w:tc>
          <w:tcPr>
            <w:tcW w:w="802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2</w:t>
            </w:r>
            <w:r w:rsidR="0072735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C24DDE" w:rsidRPr="0072735D" w:rsidRDefault="00C24DDE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Парк Победы – благоустройство территории вокруг обелиска, братских могил, могил ветеранов и участников ВОВ</w:t>
            </w:r>
          </w:p>
        </w:tc>
        <w:tc>
          <w:tcPr>
            <w:tcW w:w="1938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Апрель - сентябрь</w:t>
            </w:r>
          </w:p>
        </w:tc>
        <w:tc>
          <w:tcPr>
            <w:tcW w:w="1274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C24DDE" w:rsidRPr="0072735D" w:rsidTr="000A3F03">
        <w:tc>
          <w:tcPr>
            <w:tcW w:w="802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2</w:t>
            </w:r>
            <w:r w:rsidR="0072735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C24DDE" w:rsidRPr="0072735D" w:rsidRDefault="00C24DDE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«Живая память» - цветочные насаждения на территории школы</w:t>
            </w:r>
          </w:p>
        </w:tc>
        <w:tc>
          <w:tcPr>
            <w:tcW w:w="1938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Апрель - сентябрь</w:t>
            </w:r>
          </w:p>
        </w:tc>
        <w:tc>
          <w:tcPr>
            <w:tcW w:w="1274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C24DDE" w:rsidRPr="0072735D" w:rsidTr="000A3F03">
        <w:tc>
          <w:tcPr>
            <w:tcW w:w="802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2</w:t>
            </w:r>
            <w:r w:rsidR="0072735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49" w:type="dxa"/>
          </w:tcPr>
          <w:p w:rsidR="00C24DDE" w:rsidRPr="0072735D" w:rsidRDefault="00C24DDE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«Бесценные документы эпохи» на уроках истории</w:t>
            </w:r>
          </w:p>
        </w:tc>
        <w:tc>
          <w:tcPr>
            <w:tcW w:w="1938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274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5-10</w:t>
            </w:r>
          </w:p>
        </w:tc>
        <w:tc>
          <w:tcPr>
            <w:tcW w:w="2093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Учителя истории</w:t>
            </w:r>
          </w:p>
        </w:tc>
      </w:tr>
      <w:tr w:rsidR="00C24DDE" w:rsidRPr="0072735D" w:rsidTr="000A3F03">
        <w:tc>
          <w:tcPr>
            <w:tcW w:w="802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2</w:t>
            </w:r>
            <w:r w:rsidR="0072735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349" w:type="dxa"/>
          </w:tcPr>
          <w:p w:rsidR="00C24DDE" w:rsidRPr="0072735D" w:rsidRDefault="00C24DDE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Организация экскурсионных поездок по местам боевой славы и музеям</w:t>
            </w:r>
          </w:p>
        </w:tc>
        <w:tc>
          <w:tcPr>
            <w:tcW w:w="1938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274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5-10</w:t>
            </w:r>
          </w:p>
        </w:tc>
        <w:tc>
          <w:tcPr>
            <w:tcW w:w="2093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Учителя истории</w:t>
            </w:r>
          </w:p>
        </w:tc>
      </w:tr>
      <w:tr w:rsidR="00704DC9" w:rsidRPr="0072735D" w:rsidTr="000A3F03">
        <w:tc>
          <w:tcPr>
            <w:tcW w:w="802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2</w:t>
            </w:r>
            <w:r w:rsidR="0072735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349" w:type="dxa"/>
          </w:tcPr>
          <w:p w:rsidR="00704DC9" w:rsidRPr="0072735D" w:rsidRDefault="00704DC9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Праздник «Салют, Победа» с возложением цветов у обелиска, на </w:t>
            </w:r>
            <w:r w:rsidRPr="0072735D">
              <w:rPr>
                <w:b w:val="0"/>
                <w:sz w:val="24"/>
                <w:szCs w:val="24"/>
              </w:rPr>
              <w:lastRenderedPageBreak/>
              <w:t>могилы ветеранов и участников войны</w:t>
            </w:r>
          </w:p>
        </w:tc>
        <w:tc>
          <w:tcPr>
            <w:tcW w:w="1938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274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Классные руководители, </w:t>
            </w:r>
            <w:r w:rsidRPr="0072735D">
              <w:rPr>
                <w:b w:val="0"/>
                <w:sz w:val="24"/>
                <w:szCs w:val="24"/>
              </w:rPr>
              <w:lastRenderedPageBreak/>
              <w:t>старшая вожатая</w:t>
            </w:r>
          </w:p>
        </w:tc>
      </w:tr>
      <w:tr w:rsidR="00C24DDE" w:rsidRPr="0072735D" w:rsidTr="000A3F03">
        <w:tc>
          <w:tcPr>
            <w:tcW w:w="802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lastRenderedPageBreak/>
              <w:t>2</w:t>
            </w:r>
            <w:r w:rsidR="0072735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349" w:type="dxa"/>
          </w:tcPr>
          <w:p w:rsidR="00C24DDE" w:rsidRPr="0072735D" w:rsidRDefault="00704DC9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Праздник Поэзии</w:t>
            </w:r>
          </w:p>
        </w:tc>
        <w:tc>
          <w:tcPr>
            <w:tcW w:w="1938" w:type="dxa"/>
          </w:tcPr>
          <w:p w:rsidR="00C24DDE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1274" w:type="dxa"/>
          </w:tcPr>
          <w:p w:rsidR="00C24DDE" w:rsidRPr="0072735D" w:rsidRDefault="00C24DDE" w:rsidP="000A3F03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4DDE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Коллектив учителей</w:t>
            </w:r>
          </w:p>
        </w:tc>
      </w:tr>
      <w:tr w:rsidR="00704DC9" w:rsidRPr="0072735D" w:rsidTr="000A3F03">
        <w:tc>
          <w:tcPr>
            <w:tcW w:w="802" w:type="dxa"/>
          </w:tcPr>
          <w:p w:rsidR="00704DC9" w:rsidRPr="0072735D" w:rsidRDefault="0072735D" w:rsidP="000A3F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4349" w:type="dxa"/>
          </w:tcPr>
          <w:p w:rsidR="00704DC9" w:rsidRPr="0072735D" w:rsidRDefault="00704DC9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«Нам этот мир завещано беречь» торжественная линейка, посвященная началу </w:t>
            </w:r>
            <w:proofErr w:type="spellStart"/>
            <w:r w:rsidRPr="0072735D">
              <w:rPr>
                <w:b w:val="0"/>
                <w:sz w:val="24"/>
                <w:szCs w:val="24"/>
              </w:rPr>
              <w:t>ВОв</w:t>
            </w:r>
            <w:proofErr w:type="spellEnd"/>
            <w:r w:rsidRPr="0072735D">
              <w:rPr>
                <w:b w:val="0"/>
                <w:sz w:val="24"/>
                <w:szCs w:val="24"/>
              </w:rPr>
              <w:t>, возложение цветов к обелиску, на могилы ветеранов и участников войны</w:t>
            </w:r>
          </w:p>
        </w:tc>
        <w:tc>
          <w:tcPr>
            <w:tcW w:w="1938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22 июня</w:t>
            </w:r>
          </w:p>
        </w:tc>
        <w:tc>
          <w:tcPr>
            <w:tcW w:w="1274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Старшая вожатая</w:t>
            </w:r>
          </w:p>
        </w:tc>
      </w:tr>
      <w:tr w:rsidR="00704DC9" w:rsidRPr="0072735D" w:rsidTr="000A3F03">
        <w:tc>
          <w:tcPr>
            <w:tcW w:w="802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3</w:t>
            </w:r>
            <w:r w:rsidR="0072735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704DC9" w:rsidRPr="0072735D" w:rsidRDefault="00704DC9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«Долг и память» - учителя, погибшие в годы </w:t>
            </w:r>
            <w:proofErr w:type="spellStart"/>
            <w:r w:rsidRPr="0072735D">
              <w:rPr>
                <w:b w:val="0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938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 сентября</w:t>
            </w:r>
          </w:p>
        </w:tc>
        <w:tc>
          <w:tcPr>
            <w:tcW w:w="1274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Старшая вожатая</w:t>
            </w:r>
          </w:p>
        </w:tc>
      </w:tr>
      <w:tr w:rsidR="00704DC9" w:rsidRPr="0072735D" w:rsidTr="000A3F03">
        <w:tc>
          <w:tcPr>
            <w:tcW w:w="802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3</w:t>
            </w:r>
            <w:r w:rsidR="0072735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704DC9" w:rsidRPr="0072735D" w:rsidRDefault="00704DC9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«Ваша Победа – наша свобода» - праздник, посвященный Дню освобождения </w:t>
            </w:r>
            <w:proofErr w:type="spellStart"/>
            <w:r w:rsidRPr="0072735D">
              <w:rPr>
                <w:b w:val="0"/>
                <w:sz w:val="24"/>
                <w:szCs w:val="24"/>
              </w:rPr>
              <w:t>Брянщины</w:t>
            </w:r>
            <w:proofErr w:type="spellEnd"/>
            <w:r w:rsidRPr="0072735D">
              <w:rPr>
                <w:b w:val="0"/>
                <w:sz w:val="24"/>
                <w:szCs w:val="24"/>
              </w:rPr>
              <w:t xml:space="preserve"> от немецко-фашистских захватчиков с возложением цветов к обелиску, на могилы ветеранов и участников войны</w:t>
            </w:r>
          </w:p>
        </w:tc>
        <w:tc>
          <w:tcPr>
            <w:tcW w:w="1938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17 сентября</w:t>
            </w:r>
          </w:p>
        </w:tc>
        <w:tc>
          <w:tcPr>
            <w:tcW w:w="1274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Старшая вожатая</w:t>
            </w:r>
          </w:p>
        </w:tc>
      </w:tr>
      <w:tr w:rsidR="00704DC9" w:rsidRPr="0072735D" w:rsidTr="000A3F03">
        <w:tc>
          <w:tcPr>
            <w:tcW w:w="802" w:type="dxa"/>
          </w:tcPr>
          <w:p w:rsidR="00704DC9" w:rsidRPr="0072735D" w:rsidRDefault="00704DC9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3</w:t>
            </w:r>
            <w:r w:rsidR="0072735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704DC9" w:rsidRPr="0072735D" w:rsidRDefault="00704DC9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«В жизни всегда есть место подвигу» - час общения, посвященный Дню народного единства</w:t>
            </w:r>
          </w:p>
        </w:tc>
        <w:tc>
          <w:tcPr>
            <w:tcW w:w="1938" w:type="dxa"/>
          </w:tcPr>
          <w:p w:rsidR="00704DC9" w:rsidRPr="0072735D" w:rsidRDefault="0072735D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Ноябрь </w:t>
            </w:r>
          </w:p>
        </w:tc>
        <w:tc>
          <w:tcPr>
            <w:tcW w:w="1274" w:type="dxa"/>
          </w:tcPr>
          <w:p w:rsidR="00704DC9" w:rsidRPr="0072735D" w:rsidRDefault="0072735D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704DC9" w:rsidRPr="0072735D" w:rsidRDefault="0072735D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72735D" w:rsidRPr="0072735D" w:rsidTr="000A3F03">
        <w:tc>
          <w:tcPr>
            <w:tcW w:w="802" w:type="dxa"/>
          </w:tcPr>
          <w:p w:rsidR="0072735D" w:rsidRPr="0072735D" w:rsidRDefault="0072735D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72735D" w:rsidRPr="0072735D" w:rsidRDefault="0072735D" w:rsidP="00056BA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День героев Отечества</w:t>
            </w:r>
          </w:p>
        </w:tc>
        <w:tc>
          <w:tcPr>
            <w:tcW w:w="1938" w:type="dxa"/>
          </w:tcPr>
          <w:p w:rsidR="0072735D" w:rsidRPr="0072735D" w:rsidRDefault="0072735D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</w:tcPr>
          <w:p w:rsidR="0072735D" w:rsidRPr="0072735D" w:rsidRDefault="0072735D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 xml:space="preserve">1-10 </w:t>
            </w:r>
          </w:p>
        </w:tc>
        <w:tc>
          <w:tcPr>
            <w:tcW w:w="2093" w:type="dxa"/>
          </w:tcPr>
          <w:p w:rsidR="0072735D" w:rsidRPr="0072735D" w:rsidRDefault="0072735D" w:rsidP="000A3F03">
            <w:pPr>
              <w:jc w:val="left"/>
              <w:rPr>
                <w:b w:val="0"/>
                <w:sz w:val="24"/>
                <w:szCs w:val="24"/>
              </w:rPr>
            </w:pPr>
            <w:r w:rsidRPr="0072735D">
              <w:rPr>
                <w:b w:val="0"/>
                <w:sz w:val="24"/>
                <w:szCs w:val="24"/>
              </w:rPr>
              <w:t>Старшая вожатая</w:t>
            </w:r>
          </w:p>
        </w:tc>
      </w:tr>
      <w:tr w:rsidR="000513FF" w:rsidRPr="0072735D" w:rsidTr="000A3F03">
        <w:tc>
          <w:tcPr>
            <w:tcW w:w="802" w:type="dxa"/>
          </w:tcPr>
          <w:p w:rsidR="000513FF" w:rsidRPr="0072735D" w:rsidRDefault="000513FF" w:rsidP="000A3F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4349" w:type="dxa"/>
          </w:tcPr>
          <w:p w:rsidR="000513FF" w:rsidRPr="0072735D" w:rsidRDefault="000513FF" w:rsidP="00056BA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стенгазет «Этих дней не смолкнет слава»</w:t>
            </w:r>
          </w:p>
        </w:tc>
        <w:tc>
          <w:tcPr>
            <w:tcW w:w="1938" w:type="dxa"/>
          </w:tcPr>
          <w:p w:rsidR="000513FF" w:rsidRPr="0072735D" w:rsidRDefault="000513FF" w:rsidP="000A3F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274" w:type="dxa"/>
          </w:tcPr>
          <w:p w:rsidR="000513FF" w:rsidRPr="0072735D" w:rsidRDefault="000513FF" w:rsidP="000A3F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1-10</w:t>
            </w:r>
          </w:p>
        </w:tc>
        <w:tc>
          <w:tcPr>
            <w:tcW w:w="2093" w:type="dxa"/>
          </w:tcPr>
          <w:p w:rsidR="000513FF" w:rsidRPr="0072735D" w:rsidRDefault="000513FF" w:rsidP="000A3F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Старшая вожатая, классные руководители, учителя истории</w:t>
            </w:r>
          </w:p>
        </w:tc>
      </w:tr>
    </w:tbl>
    <w:p w:rsidR="0072735D" w:rsidRDefault="0072735D" w:rsidP="000A3F03">
      <w:pPr>
        <w:jc w:val="left"/>
        <w:rPr>
          <w:b w:val="0"/>
          <w:sz w:val="24"/>
          <w:szCs w:val="24"/>
        </w:rPr>
      </w:pPr>
    </w:p>
    <w:p w:rsidR="0072735D" w:rsidRPr="0072735D" w:rsidRDefault="0072735D" w:rsidP="0072735D">
      <w:pPr>
        <w:rPr>
          <w:sz w:val="24"/>
          <w:szCs w:val="24"/>
        </w:rPr>
      </w:pPr>
    </w:p>
    <w:p w:rsidR="0072735D" w:rsidRPr="0072735D" w:rsidRDefault="0072735D" w:rsidP="0072735D">
      <w:pPr>
        <w:rPr>
          <w:sz w:val="24"/>
          <w:szCs w:val="24"/>
        </w:rPr>
      </w:pPr>
    </w:p>
    <w:p w:rsidR="0072735D" w:rsidRDefault="0072735D" w:rsidP="0072735D">
      <w:pPr>
        <w:rPr>
          <w:sz w:val="24"/>
          <w:szCs w:val="24"/>
        </w:rPr>
      </w:pPr>
    </w:p>
    <w:p w:rsidR="000A3F03" w:rsidRPr="0072735D" w:rsidRDefault="0072735D" w:rsidP="0072735D">
      <w:pPr>
        <w:tabs>
          <w:tab w:val="left" w:pos="207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Старшая </w:t>
      </w:r>
      <w:proofErr w:type="spellStart"/>
      <w:r>
        <w:rPr>
          <w:sz w:val="24"/>
          <w:szCs w:val="24"/>
        </w:rPr>
        <w:t>вожатая____________________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Куприкова</w:t>
      </w:r>
      <w:proofErr w:type="spellEnd"/>
      <w:r>
        <w:rPr>
          <w:sz w:val="24"/>
          <w:szCs w:val="24"/>
        </w:rPr>
        <w:t xml:space="preserve"> В.А./</w:t>
      </w:r>
    </w:p>
    <w:sectPr w:rsidR="000A3F03" w:rsidRPr="0072735D" w:rsidSect="003E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03"/>
    <w:rsid w:val="000513FF"/>
    <w:rsid w:val="00056BA3"/>
    <w:rsid w:val="000A3F03"/>
    <w:rsid w:val="001945DF"/>
    <w:rsid w:val="001E7FEE"/>
    <w:rsid w:val="00254583"/>
    <w:rsid w:val="002770BF"/>
    <w:rsid w:val="002920A1"/>
    <w:rsid w:val="003E7D21"/>
    <w:rsid w:val="004771B0"/>
    <w:rsid w:val="005A789A"/>
    <w:rsid w:val="005E0DDA"/>
    <w:rsid w:val="00704DC9"/>
    <w:rsid w:val="0072735D"/>
    <w:rsid w:val="008D53E3"/>
    <w:rsid w:val="008D6994"/>
    <w:rsid w:val="00B66161"/>
    <w:rsid w:val="00BA444C"/>
    <w:rsid w:val="00C24DDE"/>
    <w:rsid w:val="00DF55B6"/>
    <w:rsid w:val="00F0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color w:val="0D0D0D" w:themeColor="text1" w:themeTint="F2"/>
        <w:sz w:val="28"/>
        <w:szCs w:val="7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2735D"/>
  </w:style>
  <w:style w:type="paragraph" w:styleId="a4">
    <w:name w:val="Balloon Text"/>
    <w:basedOn w:val="a"/>
    <w:link w:val="a5"/>
    <w:uiPriority w:val="99"/>
    <w:semiHidden/>
    <w:unhideWhenUsed/>
    <w:rsid w:val="005A7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Тюнинская СОШ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Семиякин Геннадий Николаевич</dc:creator>
  <cp:lastModifiedBy>Геннадий</cp:lastModifiedBy>
  <cp:revision>2</cp:revision>
  <cp:lastPrinted>2020-01-29T09:49:00Z</cp:lastPrinted>
  <dcterms:created xsi:type="dcterms:W3CDTF">2020-01-29T09:51:00Z</dcterms:created>
  <dcterms:modified xsi:type="dcterms:W3CDTF">2020-01-29T09:51:00Z</dcterms:modified>
</cp:coreProperties>
</file>